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0189C" w14:textId="25CCE800" w:rsidR="002166AD" w:rsidRPr="0097575B" w:rsidRDefault="001D7ACB" w:rsidP="001D7A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575B">
        <w:rPr>
          <w:rFonts w:ascii="Times New Roman" w:hAnsi="Times New Roman" w:cs="Times New Roman"/>
          <w:sz w:val="26"/>
          <w:szCs w:val="26"/>
        </w:rPr>
        <w:t xml:space="preserve">Мониторинг питания </w:t>
      </w:r>
      <w:r w:rsidR="00145AE0">
        <w:rPr>
          <w:rFonts w:ascii="Times New Roman" w:hAnsi="Times New Roman" w:cs="Times New Roman"/>
          <w:sz w:val="26"/>
          <w:szCs w:val="26"/>
        </w:rPr>
        <w:t>май</w:t>
      </w:r>
      <w:r w:rsidRPr="0097575B">
        <w:rPr>
          <w:rFonts w:ascii="Times New Roman" w:hAnsi="Times New Roman" w:cs="Times New Roman"/>
          <w:sz w:val="26"/>
          <w:szCs w:val="26"/>
        </w:rPr>
        <w:t xml:space="preserve"> 20</w:t>
      </w:r>
      <w:r w:rsidR="00145AE0">
        <w:rPr>
          <w:rFonts w:ascii="Times New Roman" w:hAnsi="Times New Roman" w:cs="Times New Roman"/>
          <w:sz w:val="26"/>
          <w:szCs w:val="26"/>
        </w:rPr>
        <w:t>23</w:t>
      </w:r>
      <w:r w:rsidRPr="0097575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CBCF955" w14:textId="1E7939C6" w:rsidR="001D7ACB" w:rsidRPr="0097575B" w:rsidRDefault="00145AE0" w:rsidP="001D7A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«НОШ №31»</w:t>
      </w:r>
    </w:p>
    <w:p w14:paraId="48B5F17E" w14:textId="77777777" w:rsidR="001D7ACB" w:rsidRPr="0097575B" w:rsidRDefault="001D7ACB" w:rsidP="001D7A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75B">
        <w:rPr>
          <w:rFonts w:ascii="Times New Roman" w:hAnsi="Times New Roman" w:cs="Times New Roman"/>
          <w:b/>
          <w:sz w:val="26"/>
          <w:szCs w:val="26"/>
        </w:rPr>
        <w:t>Анкета для учащихся</w:t>
      </w:r>
    </w:p>
    <w:p w14:paraId="06FE50C9" w14:textId="77777777" w:rsidR="00BD4E7C" w:rsidRDefault="00BD4E7C" w:rsidP="00E17DE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DD29C" w14:textId="19265956" w:rsidR="00BD4E7C" w:rsidRPr="00145AE0" w:rsidRDefault="00BD4E7C" w:rsidP="00145A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выявление уровня организации и качества питания детей </w:t>
      </w:r>
      <w:proofErr w:type="gramStart"/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45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AE0">
        <w:rPr>
          <w:rFonts w:ascii="Times New Roman" w:hAnsi="Times New Roman" w:cs="Times New Roman"/>
          <w:sz w:val="26"/>
          <w:szCs w:val="26"/>
        </w:rPr>
        <w:t>МБОУ</w:t>
      </w:r>
      <w:proofErr w:type="gramEnd"/>
      <w:r w:rsidR="00145AE0">
        <w:rPr>
          <w:rFonts w:ascii="Times New Roman" w:hAnsi="Times New Roman" w:cs="Times New Roman"/>
          <w:sz w:val="26"/>
          <w:szCs w:val="26"/>
        </w:rPr>
        <w:t xml:space="preserve"> «НОШ №31»</w:t>
      </w:r>
    </w:p>
    <w:p w14:paraId="41358F3A" w14:textId="5AC6E680" w:rsidR="00BD4E7C" w:rsidRPr="00BD4E7C" w:rsidRDefault="00BD4E7C" w:rsidP="00E17DE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45AE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145AE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45AE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45AE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3EC474C5" w14:textId="6B7ED890" w:rsidR="00BD4E7C" w:rsidRPr="00BD4E7C" w:rsidRDefault="00BD4E7C" w:rsidP="00E17DE9">
      <w:pPr>
        <w:spacing w:after="0" w:line="240" w:lineRule="auto"/>
        <w:ind w:left="71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анкетировании приняло участие </w:t>
      </w:r>
      <w:r w:rsidR="00145AE0">
        <w:rPr>
          <w:rFonts w:ascii="Times New Roman" w:eastAsia="Times New Roman" w:hAnsi="Times New Roman" w:cs="Times New Roman"/>
          <w:sz w:val="26"/>
          <w:szCs w:val="26"/>
          <w:lang w:eastAsia="ru-RU"/>
        </w:rPr>
        <w:t>340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="0097575B">
        <w:rPr>
          <w:rFonts w:ascii="Times New Roman" w:eastAsia="Times New Roman" w:hAnsi="Times New Roman" w:cs="Times New Roman"/>
          <w:sz w:val="26"/>
          <w:szCs w:val="26"/>
          <w:lang w:eastAsia="ru-RU"/>
        </w:rPr>
        <w:t>, 50 родителей</w:t>
      </w:r>
    </w:p>
    <w:p w14:paraId="11C07519" w14:textId="77777777" w:rsidR="00BD4E7C" w:rsidRDefault="00BD4E7C" w:rsidP="00E17DE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7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для изучения:</w:t>
      </w:r>
    </w:p>
    <w:p w14:paraId="1F58F728" w14:textId="77777777" w:rsidR="0097575B" w:rsidRPr="0097575B" w:rsidRDefault="0097575B" w:rsidP="00E17DE9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</w:t>
      </w:r>
      <w:r w:rsidRPr="009757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бучающиеся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14:paraId="330E806A" w14:textId="77777777" w:rsidR="001D7ACB" w:rsidRPr="00BD4E7C" w:rsidRDefault="001D7ACB" w:rsidP="00E17DE9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E7C">
        <w:rPr>
          <w:rFonts w:ascii="Times New Roman" w:hAnsi="Times New Roman" w:cs="Times New Roman"/>
          <w:sz w:val="26"/>
          <w:szCs w:val="26"/>
        </w:rPr>
        <w:t>Удовлетворяет ли тебя система организации питания в школе? (да, нет)</w:t>
      </w:r>
    </w:p>
    <w:p w14:paraId="4E6135E7" w14:textId="77777777" w:rsidR="001D7ACB" w:rsidRPr="00BD4E7C" w:rsidRDefault="001D7ACB" w:rsidP="00E17DE9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E7C">
        <w:rPr>
          <w:rFonts w:ascii="Times New Roman" w:hAnsi="Times New Roman" w:cs="Times New Roman"/>
          <w:sz w:val="26"/>
          <w:szCs w:val="26"/>
        </w:rPr>
        <w:t>Устраивает ли тебя ежедневное меню? (да, нет)</w:t>
      </w:r>
    </w:p>
    <w:p w14:paraId="025DBF21" w14:textId="77777777" w:rsidR="001D7ACB" w:rsidRPr="00BD4E7C" w:rsidRDefault="001D7ACB" w:rsidP="00E17DE9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E7C">
        <w:rPr>
          <w:rFonts w:ascii="Times New Roman" w:hAnsi="Times New Roman" w:cs="Times New Roman"/>
          <w:sz w:val="26"/>
          <w:szCs w:val="26"/>
        </w:rPr>
        <w:t>Удовлетворен ли ты качеством приготовления пищи? (да, нет)</w:t>
      </w:r>
    </w:p>
    <w:p w14:paraId="617A1127" w14:textId="77777777" w:rsidR="001D7ACB" w:rsidRPr="00BD4E7C" w:rsidRDefault="001D7ACB" w:rsidP="00E17DE9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E7C">
        <w:rPr>
          <w:rFonts w:ascii="Times New Roman" w:hAnsi="Times New Roman" w:cs="Times New Roman"/>
          <w:sz w:val="26"/>
          <w:szCs w:val="26"/>
        </w:rPr>
        <w:t>Удовлетворен ли ты работой обслуживающего персонала? (да, нет)</w:t>
      </w:r>
    </w:p>
    <w:p w14:paraId="22F0FFE8" w14:textId="77777777" w:rsidR="001D7ACB" w:rsidRPr="00BD4E7C" w:rsidRDefault="001D7ACB" w:rsidP="00E17DE9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E7C">
        <w:rPr>
          <w:rFonts w:ascii="Times New Roman" w:hAnsi="Times New Roman" w:cs="Times New Roman"/>
          <w:sz w:val="26"/>
          <w:szCs w:val="26"/>
        </w:rPr>
        <w:t>Удовлетворен ли ты графиком питания. Твои предложения _____________________ (да, нет)</w:t>
      </w:r>
    </w:p>
    <w:p w14:paraId="12961FA1" w14:textId="77777777" w:rsidR="001D7ACB" w:rsidRPr="00BD4E7C" w:rsidRDefault="001D7ACB" w:rsidP="00E17DE9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4E7C">
        <w:rPr>
          <w:rFonts w:ascii="Times New Roman" w:hAnsi="Times New Roman" w:cs="Times New Roman"/>
          <w:sz w:val="26"/>
          <w:szCs w:val="26"/>
        </w:rPr>
        <w:t>Считаешь ли ты, что горячее питание повышает твою успеваемость? (да, нет)</w:t>
      </w:r>
    </w:p>
    <w:p w14:paraId="24482DBF" w14:textId="77777777" w:rsidR="00E17DE9" w:rsidRPr="0097575B" w:rsidRDefault="0097575B" w:rsidP="00E17DE9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757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(родители)</w:t>
      </w:r>
    </w:p>
    <w:tbl>
      <w:tblPr>
        <w:tblStyle w:val="a4"/>
        <w:tblW w:w="0" w:type="auto"/>
        <w:tblInd w:w="1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2"/>
        <w:gridCol w:w="1412"/>
        <w:gridCol w:w="746"/>
        <w:gridCol w:w="783"/>
        <w:gridCol w:w="746"/>
        <w:gridCol w:w="783"/>
        <w:gridCol w:w="749"/>
        <w:gridCol w:w="783"/>
        <w:gridCol w:w="749"/>
        <w:gridCol w:w="783"/>
        <w:gridCol w:w="735"/>
        <w:gridCol w:w="763"/>
        <w:gridCol w:w="735"/>
        <w:gridCol w:w="763"/>
      </w:tblGrid>
      <w:tr w:rsidR="00E17DE9" w14:paraId="21CC3D50" w14:textId="77777777" w:rsidTr="00E17DE9">
        <w:tc>
          <w:tcPr>
            <w:tcW w:w="1002" w:type="dxa"/>
            <w:vMerge w:val="restart"/>
          </w:tcPr>
          <w:p w14:paraId="000FAC17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2" w:type="dxa"/>
            <w:vMerge w:val="restart"/>
          </w:tcPr>
          <w:p w14:paraId="7449AE91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человек</w:t>
            </w:r>
          </w:p>
        </w:tc>
        <w:tc>
          <w:tcPr>
            <w:tcW w:w="9118" w:type="dxa"/>
            <w:gridSpan w:val="12"/>
          </w:tcPr>
          <w:p w14:paraId="49BAE411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E17DE9" w14:paraId="003C2D8D" w14:textId="77777777" w:rsidTr="00E17DE9">
        <w:tc>
          <w:tcPr>
            <w:tcW w:w="1002" w:type="dxa"/>
            <w:vMerge/>
          </w:tcPr>
          <w:p w14:paraId="3358F770" w14:textId="77777777" w:rsidR="00E17DE9" w:rsidRPr="00D70174" w:rsidRDefault="00E17DE9" w:rsidP="001D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7194133" w14:textId="77777777" w:rsidR="00E17DE9" w:rsidRPr="00D70174" w:rsidRDefault="00E17DE9" w:rsidP="001D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14:paraId="1EE7469A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  <w:gridSpan w:val="2"/>
          </w:tcPr>
          <w:p w14:paraId="298C4C33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2" w:type="dxa"/>
            <w:gridSpan w:val="2"/>
          </w:tcPr>
          <w:p w14:paraId="06541A98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2" w:type="dxa"/>
            <w:gridSpan w:val="2"/>
          </w:tcPr>
          <w:p w14:paraId="638CF96E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8" w:type="dxa"/>
            <w:gridSpan w:val="2"/>
          </w:tcPr>
          <w:p w14:paraId="3249E45A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</w:tcPr>
          <w:p w14:paraId="57CA200B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7DE9" w14:paraId="41BFEB10" w14:textId="77777777" w:rsidTr="00E17DE9"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1FAC2EC0" w14:textId="77777777" w:rsidR="00E17DE9" w:rsidRPr="00D70174" w:rsidRDefault="00E17DE9" w:rsidP="001D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14:paraId="2B8A3BE4" w14:textId="77777777" w:rsidR="00E17DE9" w:rsidRPr="00D70174" w:rsidRDefault="00E17DE9" w:rsidP="001D7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12" w:space="0" w:color="auto"/>
            </w:tcBorders>
          </w:tcPr>
          <w:p w14:paraId="71286E45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14:paraId="371B421B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46" w:type="dxa"/>
            <w:tcBorders>
              <w:bottom w:val="single" w:sz="12" w:space="0" w:color="auto"/>
            </w:tcBorders>
          </w:tcPr>
          <w:p w14:paraId="2BC3D529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14:paraId="12D54716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14:paraId="1B14CB85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14:paraId="07D06D75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14:paraId="6203E78F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14:paraId="4AD752C8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418FA9D5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3F732ECA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40D6D021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14:paraId="0BFB462D" w14:textId="77777777" w:rsidR="00E17DE9" w:rsidRPr="00D70174" w:rsidRDefault="00E17DE9" w:rsidP="004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45AE0" w14:paraId="0037C1CE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AA99FEC" w14:textId="77777777" w:rsidR="00145AE0" w:rsidRPr="004D7E0F" w:rsidRDefault="00145AE0" w:rsidP="001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58691C24" w14:textId="1EF8F76E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53697136" w14:textId="3387307B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0F29002F" w14:textId="77777777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32F8BD34" w14:textId="59D83873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0B7F3B3A" w14:textId="63A4B188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2B0FD08D" w14:textId="46C42C1C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8C078B5" w14:textId="32215A66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2AE3762C" w14:textId="418E3874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3393539" w14:textId="2FA1B07F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74BBB13B" w14:textId="46BCADBC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5F8B296E" w14:textId="761971A5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78C14AAE" w14:textId="63819FE9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2A5B00BB" w14:textId="086C7E32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21B55E3E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612B454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469CF91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0F0C07D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B94ECC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7B4CD1A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D12FBE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6C57CFC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7FCAB17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1E085BE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1BBB0F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58810F6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6A39DA0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486E546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4BA8B1A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AE0" w14:paraId="6EFC0C3C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5ED37EE" w14:textId="77777777" w:rsidR="00145AE0" w:rsidRPr="004D7E0F" w:rsidRDefault="00145AE0" w:rsidP="001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38878346" w14:textId="30CB418B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41C3D7CA" w14:textId="34CFD0E0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13A458A" w14:textId="77777777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038A7ADB" w14:textId="0AEB7161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297CE1D" w14:textId="346B9593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44CB3555" w14:textId="62F48977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2C9CF07" w14:textId="754B0899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53180E84" w14:textId="3D409F7E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5CF1C906" w14:textId="1B1CACBC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42B9DAAC" w14:textId="52F2C8B9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6F06DD1C" w14:textId="138C1C8E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755D7933" w14:textId="2EA52A81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1DFF8773" w14:textId="20571DD8" w:rsidR="00145AE0" w:rsidRPr="00D70174" w:rsidRDefault="00145AE0" w:rsidP="0014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17427B8D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66E423F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5EF04CD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43BFD74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31B2811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280FB92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7E3E1C6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2FD4671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0283EF3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1A7DEA1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B8AB35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430F4E4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3D39BCE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6B10A09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77EE97C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4F16A3BD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C8A8F3C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1AA5E7C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69B9CE9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836E55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0D0867A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67D955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6AD5EC8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2BDF3E4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2E63DD0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822AC0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752E96F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1763007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4C16851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16FBA5D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DE9" w14:paraId="133F24DF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2947A0E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051B304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7F16AD7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24097A2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1A9F445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B0D9D3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0455182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F8B790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34AF405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243021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1FB3518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3D4C15A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2AE70DB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7D0711B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7DE9" w14:paraId="24D306C9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B6A1D19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40EB295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189DBF9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6CC5E5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194C494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EA43DF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1DEA6C1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541D17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090DF95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823EF3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159C5AE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2A57648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75B91D8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59AEDFF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70ADF98E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EB810C1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06679DC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501B75D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885721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42765E7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212654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26C4262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DF8FD2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6414066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F474DD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1D827E4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323290B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58E6245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100D7E2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1EE5FFEE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D4BB6CB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3CB06D7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5764B21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D11153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2367B84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5D1602D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3078CE8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2597B64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4838CC8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60C731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66A773A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410D6A2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3AAEE7E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6303ABE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DE9" w14:paraId="27AD3FE3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898067A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7B3D7F4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0149153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BBFEF5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3D4EC3D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1BADFB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4924A76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E36D7F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3906CA8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494B40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67CB243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773A451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1179C37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074CC84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DE9" w14:paraId="2C9456FD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C78C25A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7FC4DD3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3E66B39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0504550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123F286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BFE44C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04A21B3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59FB671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1CAEFA8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FCEF69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41D628D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4FE985D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4CC14D3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2EBD3B2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5B0D11E7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1D9E460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2F1B271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3FB8877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253274D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1BBA33C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162206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3C82F77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075BC84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671FFD6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14A151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2216F82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663BCFB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1F9D1CA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6961768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2F89B60A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CD4BE5C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28978C5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58EFB2E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EB03FA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4A87F3A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5C9AB71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366FB9E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73B17F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3112A0F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32B6F05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2F2EF8B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38079C4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1702506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4ED3D47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DE9" w14:paraId="7FC2BD4B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1195FF2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5582973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0DF0CE3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A23B94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77885D9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57C5B6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4ECB529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92B377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39FC230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8D7B57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2659FA8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64ED453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7D853AF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7B3372A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DE9" w14:paraId="689E498F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CE4E8D8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«В»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24C5976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4B4D809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774BE41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357A5D7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3261462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58CBF89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240B9C5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6C79318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006F1C2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41970E7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5B126AA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6C919CC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29381C3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DE9" w14:paraId="6A879D4D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B78D0E9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04F34BF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04B5397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376A46B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03270AE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0BDA43D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4F6A707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1698DB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096F7AA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4C04CB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304B638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5736904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6349EA4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25ACA01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7DE9" w14:paraId="4D3D24E0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B0EE360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3 «Д»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3535C0F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6A390E4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29E4F93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50392A1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3C0F906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3C23FBD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B82207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5A23F3C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304D14B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18211D2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49693FF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65C86AF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54BC0C9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0FA35F77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DBC7B8B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02DC58F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5A4EC56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AF855B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43FE298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088BC8C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75A3597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6ACAAF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7926785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3E3F34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6AF7E77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4376CA4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3F3B7CF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68368BF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DE9" w14:paraId="043633C2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9921394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4405C2D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2C10CD8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BA8C36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345E063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62128C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11250D2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5575EB2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27CC1A0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5C0F61F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552E68B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70743DD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36749F7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331693F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DE9" w14:paraId="7574C9D6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E6C5D96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0E4F219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0CC8F02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3B2E96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51B011D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AA8681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59AF6E5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3A29BE5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6E7850F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8C8195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4F81A64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3BD4D30D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6EB16AB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2757FC3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7DE9" w14:paraId="139ABCE4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C70057D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108F51D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65449A1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3D892D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768703B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34A5B49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540D87C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261EBA5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03DFFF7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35839D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2AB0D7F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5D5AAC5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7A91B47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42C4D13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DE9" w14:paraId="0688E50E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24D3A1D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57BB48B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46E1A10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8EC19E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74AABD3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552A8C7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5C5BEA8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4D411E7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563A00B6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0A3A254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73B4E27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7D61E379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2F6081C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245FB3F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17DE9" w14:paraId="095ECB49" w14:textId="77777777" w:rsidTr="00E17DE9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CC7EC07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0F"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2CB6AD4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77212885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4E1C5FF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6" w:space="0" w:color="auto"/>
            </w:tcBorders>
          </w:tcPr>
          <w:p w14:paraId="319A651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0B240AF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00C4FAF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1FDBFA9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6" w:space="0" w:color="auto"/>
            </w:tcBorders>
          </w:tcPr>
          <w:p w14:paraId="552A5E08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6" w:space="0" w:color="auto"/>
            </w:tcBorders>
          </w:tcPr>
          <w:p w14:paraId="55664E0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50CD5BE2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714ABD0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</w:tcPr>
          <w:p w14:paraId="5B436E4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6" w:space="0" w:color="auto"/>
            </w:tcBorders>
          </w:tcPr>
          <w:p w14:paraId="44EB13AE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7DE9" w14:paraId="2A48C29A" w14:textId="77777777" w:rsidTr="00E17DE9">
        <w:tc>
          <w:tcPr>
            <w:tcW w:w="10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4A97787" w14:textId="77777777" w:rsidR="00E17DE9" w:rsidRPr="004D7E0F" w:rsidRDefault="00E17DE9" w:rsidP="0069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12" w:space="0" w:color="auto"/>
            </w:tcBorders>
          </w:tcPr>
          <w:p w14:paraId="445B3EE0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7B87E02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26AE3A2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12" w:space="0" w:color="auto"/>
            </w:tcBorders>
          </w:tcPr>
          <w:p w14:paraId="04F93D2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68AB3B2F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0C0A6141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0541B2A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12" w:space="0" w:color="auto"/>
            </w:tcBorders>
          </w:tcPr>
          <w:p w14:paraId="446FD223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</w:tcBorders>
          </w:tcPr>
          <w:p w14:paraId="10DD7344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1A9BB66C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62B201FB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</w:tcBorders>
          </w:tcPr>
          <w:p w14:paraId="6202F597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</w:tcPr>
          <w:p w14:paraId="269481EA" w14:textId="77777777" w:rsidR="00E17DE9" w:rsidRPr="00D70174" w:rsidRDefault="00E17DE9" w:rsidP="0029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1DFAF581" w14:textId="77777777" w:rsidR="009149E4" w:rsidRDefault="009149E4" w:rsidP="009149E4">
      <w:pPr>
        <w:pStyle w:val="a5"/>
        <w:spacing w:before="0" w:beforeAutospacing="0" w:after="0" w:afterAutospacing="0"/>
        <w:ind w:left="360" w:firstLine="774"/>
        <w:rPr>
          <w:sz w:val="26"/>
          <w:szCs w:val="26"/>
          <w:u w:val="single"/>
        </w:rPr>
      </w:pPr>
    </w:p>
    <w:p w14:paraId="3FA91D58" w14:textId="77777777" w:rsidR="009149E4" w:rsidRDefault="009149E4" w:rsidP="009149E4">
      <w:pPr>
        <w:pStyle w:val="a5"/>
        <w:spacing w:before="0" w:beforeAutospacing="0" w:after="0" w:afterAutospacing="0"/>
        <w:ind w:left="360" w:firstLine="774"/>
        <w:rPr>
          <w:sz w:val="26"/>
          <w:szCs w:val="26"/>
          <w:u w:val="single"/>
        </w:rPr>
      </w:pPr>
    </w:p>
    <w:p w14:paraId="55D79DBF" w14:textId="77777777" w:rsidR="009149E4" w:rsidRPr="009149E4" w:rsidRDefault="009149E4" w:rsidP="009149E4">
      <w:pPr>
        <w:pStyle w:val="a5"/>
        <w:spacing w:before="0" w:beforeAutospacing="0" w:after="0" w:afterAutospacing="0"/>
        <w:ind w:left="360" w:firstLine="774"/>
        <w:rPr>
          <w:sz w:val="26"/>
          <w:szCs w:val="26"/>
        </w:rPr>
      </w:pPr>
      <w:r w:rsidRPr="009149E4">
        <w:rPr>
          <w:sz w:val="26"/>
          <w:szCs w:val="26"/>
          <w:u w:val="single"/>
        </w:rPr>
        <w:t>Результаты анкеты среди учащихся «Питание глазами обучающихся»:</w:t>
      </w:r>
    </w:p>
    <w:p w14:paraId="4BCB8DFD" w14:textId="77777777" w:rsidR="009149E4" w:rsidRPr="009149E4" w:rsidRDefault="009149E4" w:rsidP="009149E4">
      <w:pPr>
        <w:pStyle w:val="a5"/>
        <w:spacing w:before="0" w:beforeAutospacing="0" w:after="0" w:afterAutospacing="0"/>
        <w:ind w:left="360" w:firstLine="774"/>
        <w:rPr>
          <w:sz w:val="26"/>
          <w:szCs w:val="26"/>
        </w:rPr>
      </w:pPr>
      <w:r w:rsidRPr="009149E4">
        <w:rPr>
          <w:sz w:val="26"/>
          <w:szCs w:val="26"/>
        </w:rPr>
        <w:t> </w:t>
      </w:r>
    </w:p>
    <w:p w14:paraId="5B130870" w14:textId="77777777" w:rsidR="009149E4" w:rsidRPr="009149E4" w:rsidRDefault="009149E4" w:rsidP="009149E4">
      <w:pPr>
        <w:pStyle w:val="a5"/>
        <w:spacing w:before="0" w:beforeAutospacing="0" w:after="0" w:afterAutospacing="0"/>
        <w:ind w:left="360" w:firstLine="774"/>
        <w:rPr>
          <w:sz w:val="26"/>
          <w:szCs w:val="26"/>
        </w:rPr>
      </w:pPr>
      <w:r w:rsidRPr="009149E4">
        <w:rPr>
          <w:sz w:val="26"/>
          <w:szCs w:val="26"/>
        </w:rPr>
        <w:t>По-первому вопросу отметили, что</w:t>
      </w:r>
      <w:r w:rsidR="005E30E0">
        <w:rPr>
          <w:sz w:val="26"/>
          <w:szCs w:val="26"/>
        </w:rPr>
        <w:t xml:space="preserve"> 89%</w:t>
      </w:r>
      <w:r w:rsidRPr="009149E4">
        <w:rPr>
          <w:sz w:val="26"/>
          <w:szCs w:val="26"/>
        </w:rPr>
        <w:t xml:space="preserve"> </w:t>
      </w:r>
      <w:r w:rsidR="005E30E0" w:rsidRPr="009149E4">
        <w:rPr>
          <w:sz w:val="26"/>
          <w:szCs w:val="26"/>
        </w:rPr>
        <w:t>учащи</w:t>
      </w:r>
      <w:r w:rsidR="005E30E0">
        <w:rPr>
          <w:sz w:val="26"/>
          <w:szCs w:val="26"/>
        </w:rPr>
        <w:t>х</w:t>
      </w:r>
      <w:r w:rsidR="005E30E0" w:rsidRPr="009149E4">
        <w:rPr>
          <w:sz w:val="26"/>
          <w:szCs w:val="26"/>
        </w:rPr>
        <w:t xml:space="preserve">ся </w:t>
      </w:r>
      <w:r w:rsidRPr="009149E4">
        <w:rPr>
          <w:sz w:val="26"/>
          <w:szCs w:val="26"/>
        </w:rPr>
        <w:t>устраивает система питания в школе.</w:t>
      </w:r>
    </w:p>
    <w:p w14:paraId="04378F40" w14:textId="77777777" w:rsidR="009149E4" w:rsidRPr="009149E4" w:rsidRDefault="009149E4" w:rsidP="009149E4">
      <w:pPr>
        <w:pStyle w:val="a5"/>
        <w:spacing w:before="0" w:beforeAutospacing="0" w:after="0" w:afterAutospacing="0"/>
        <w:ind w:left="360" w:firstLine="774"/>
        <w:rPr>
          <w:sz w:val="26"/>
          <w:szCs w:val="26"/>
        </w:rPr>
      </w:pPr>
      <w:r w:rsidRPr="009149E4">
        <w:rPr>
          <w:sz w:val="26"/>
          <w:szCs w:val="26"/>
        </w:rPr>
        <w:t>По-второму и третьему вопросам учащиеся ответили, что их устраивает ежедневное меню и качество приготовления пищи</w:t>
      </w:r>
      <w:r w:rsidR="005E30E0">
        <w:rPr>
          <w:sz w:val="26"/>
          <w:szCs w:val="26"/>
        </w:rPr>
        <w:t xml:space="preserve"> (83%)</w:t>
      </w:r>
      <w:r w:rsidRPr="009149E4">
        <w:rPr>
          <w:sz w:val="26"/>
          <w:szCs w:val="26"/>
        </w:rPr>
        <w:t>.</w:t>
      </w:r>
    </w:p>
    <w:p w14:paraId="627F4691" w14:textId="77777777" w:rsidR="009149E4" w:rsidRPr="009149E4" w:rsidRDefault="009149E4" w:rsidP="009149E4">
      <w:pPr>
        <w:pStyle w:val="a5"/>
        <w:spacing w:before="0" w:beforeAutospacing="0" w:after="0" w:afterAutospacing="0"/>
        <w:ind w:left="360" w:firstLine="774"/>
        <w:rPr>
          <w:sz w:val="26"/>
          <w:szCs w:val="26"/>
        </w:rPr>
      </w:pPr>
      <w:r w:rsidRPr="009149E4">
        <w:rPr>
          <w:sz w:val="26"/>
          <w:szCs w:val="26"/>
        </w:rPr>
        <w:t xml:space="preserve">По-четвертому вопросу </w:t>
      </w:r>
      <w:r w:rsidR="005E30E0">
        <w:rPr>
          <w:sz w:val="26"/>
          <w:szCs w:val="26"/>
        </w:rPr>
        <w:t xml:space="preserve">90% </w:t>
      </w:r>
      <w:r w:rsidRPr="009149E4">
        <w:rPr>
          <w:sz w:val="26"/>
          <w:szCs w:val="26"/>
        </w:rPr>
        <w:t>учащи</w:t>
      </w:r>
      <w:r w:rsidR="005E30E0">
        <w:rPr>
          <w:sz w:val="26"/>
          <w:szCs w:val="26"/>
        </w:rPr>
        <w:t>х</w:t>
      </w:r>
      <w:r w:rsidRPr="009149E4">
        <w:rPr>
          <w:sz w:val="26"/>
          <w:szCs w:val="26"/>
        </w:rPr>
        <w:t>ся удовлетворены работой обслуживающего персонала.</w:t>
      </w:r>
    </w:p>
    <w:p w14:paraId="47C30AFB" w14:textId="77777777" w:rsidR="00E17DE9" w:rsidRPr="005E30E0" w:rsidRDefault="009149E4" w:rsidP="005E30E0">
      <w:pPr>
        <w:pStyle w:val="a5"/>
        <w:spacing w:before="0" w:beforeAutospacing="0" w:after="0" w:afterAutospacing="0"/>
        <w:ind w:left="360" w:firstLine="774"/>
        <w:rPr>
          <w:sz w:val="26"/>
          <w:szCs w:val="26"/>
        </w:rPr>
      </w:pPr>
      <w:r w:rsidRPr="009149E4">
        <w:rPr>
          <w:sz w:val="26"/>
          <w:szCs w:val="26"/>
        </w:rPr>
        <w:t xml:space="preserve">По-пятому вопросу всех учащихся устраивает график питания. </w:t>
      </w:r>
      <w:r w:rsidR="00090682">
        <w:rPr>
          <w:sz w:val="26"/>
          <w:szCs w:val="26"/>
        </w:rPr>
        <w:t>77</w:t>
      </w:r>
      <w:r w:rsidRPr="009149E4">
        <w:rPr>
          <w:sz w:val="26"/>
          <w:szCs w:val="26"/>
        </w:rPr>
        <w:t>% учащихся ответили, что горячее питание повышает их работоспособность.</w:t>
      </w:r>
    </w:p>
    <w:p w14:paraId="20892503" w14:textId="77777777" w:rsidR="00E17DE9" w:rsidRPr="00E17DE9" w:rsidRDefault="00E17DE9" w:rsidP="00E17DE9">
      <w:pPr>
        <w:pStyle w:val="a5"/>
        <w:spacing w:after="0" w:afterAutospacing="0"/>
        <w:ind w:firstLine="1134"/>
        <w:rPr>
          <w:sz w:val="26"/>
          <w:szCs w:val="26"/>
        </w:rPr>
      </w:pPr>
      <w:r w:rsidRPr="00E17DE9">
        <w:rPr>
          <w:sz w:val="26"/>
          <w:szCs w:val="26"/>
        </w:rPr>
        <w:t xml:space="preserve">В школе была проведена </w:t>
      </w:r>
      <w:r w:rsidRPr="00E17DE9">
        <w:rPr>
          <w:sz w:val="26"/>
          <w:szCs w:val="26"/>
          <w:u w:val="single"/>
        </w:rPr>
        <w:t>анкета среди родителей «Питание глазами родителей».</w:t>
      </w:r>
    </w:p>
    <w:p w14:paraId="485DB829" w14:textId="77777777" w:rsidR="00E17DE9" w:rsidRPr="00E17DE9" w:rsidRDefault="00E17DE9" w:rsidP="00E17DE9">
      <w:pPr>
        <w:pStyle w:val="a5"/>
        <w:spacing w:before="0" w:beforeAutospacing="0" w:after="0" w:afterAutospacing="0"/>
        <w:ind w:firstLine="1134"/>
        <w:rPr>
          <w:sz w:val="26"/>
          <w:szCs w:val="26"/>
        </w:rPr>
      </w:pPr>
      <w:r w:rsidRPr="00E17DE9">
        <w:rPr>
          <w:sz w:val="26"/>
          <w:szCs w:val="26"/>
        </w:rPr>
        <w:t> </w:t>
      </w:r>
    </w:p>
    <w:p w14:paraId="4E6ECF17" w14:textId="77777777" w:rsidR="00E17DE9" w:rsidRPr="00E17DE9" w:rsidRDefault="00E17DE9" w:rsidP="00E17DE9">
      <w:pPr>
        <w:pStyle w:val="a5"/>
        <w:spacing w:before="0" w:beforeAutospacing="0" w:after="0" w:afterAutospacing="0"/>
        <w:ind w:firstLine="1134"/>
        <w:rPr>
          <w:sz w:val="26"/>
          <w:szCs w:val="26"/>
        </w:rPr>
      </w:pPr>
      <w:r w:rsidRPr="00E17DE9">
        <w:rPr>
          <w:sz w:val="26"/>
          <w:szCs w:val="26"/>
        </w:rPr>
        <w:t>По-первому вопросу все родители ответили, что их удовлетворяет система питания в школе, так как в школе есть своя столовая, которая</w:t>
      </w:r>
      <w:r>
        <w:rPr>
          <w:sz w:val="26"/>
          <w:szCs w:val="26"/>
        </w:rPr>
        <w:t xml:space="preserve"> находится в хорошем состоянии.</w:t>
      </w:r>
    </w:p>
    <w:p w14:paraId="0C0B892A" w14:textId="77777777" w:rsidR="00E17DE9" w:rsidRPr="00E17DE9" w:rsidRDefault="00E17DE9" w:rsidP="00E17DE9">
      <w:pPr>
        <w:pStyle w:val="a5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7DE9">
        <w:rPr>
          <w:sz w:val="26"/>
          <w:szCs w:val="26"/>
        </w:rPr>
        <w:t>По-второму вопросу все родители считают, что в школе рационально организовано горячее питание. Повар</w:t>
      </w:r>
      <w:r>
        <w:rPr>
          <w:sz w:val="26"/>
          <w:szCs w:val="26"/>
        </w:rPr>
        <w:t>а</w:t>
      </w:r>
      <w:r w:rsidRPr="00E17DE9">
        <w:rPr>
          <w:sz w:val="26"/>
          <w:szCs w:val="26"/>
        </w:rPr>
        <w:t xml:space="preserve">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14:paraId="3199C1A3" w14:textId="77777777" w:rsidR="00E17DE9" w:rsidRPr="00E17DE9" w:rsidRDefault="00E17DE9" w:rsidP="00E17DE9">
      <w:pPr>
        <w:pStyle w:val="a5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7DE9">
        <w:rPr>
          <w:sz w:val="26"/>
          <w:szCs w:val="26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</w:t>
      </w:r>
      <w:r w:rsidR="00E45608">
        <w:rPr>
          <w:sz w:val="26"/>
          <w:szCs w:val="26"/>
        </w:rPr>
        <w:t xml:space="preserve">посуда моется согласно нормам </w:t>
      </w:r>
      <w:proofErr w:type="spellStart"/>
      <w:r w:rsidR="00E45608">
        <w:rPr>
          <w:sz w:val="26"/>
          <w:szCs w:val="26"/>
        </w:rPr>
        <w:t>СанПИН</w:t>
      </w:r>
      <w:proofErr w:type="spellEnd"/>
      <w:r w:rsidRPr="00E17DE9">
        <w:rPr>
          <w:sz w:val="26"/>
          <w:szCs w:val="26"/>
        </w:rPr>
        <w:t>, проводятся санитарные дни.</w:t>
      </w:r>
    </w:p>
    <w:p w14:paraId="72A65896" w14:textId="77777777" w:rsidR="00E17DE9" w:rsidRPr="00E17DE9" w:rsidRDefault="00E17DE9" w:rsidP="00E17DE9">
      <w:pPr>
        <w:pStyle w:val="a5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7DE9">
        <w:rPr>
          <w:sz w:val="26"/>
          <w:szCs w:val="26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14:paraId="72A1728B" w14:textId="77777777" w:rsidR="00E17DE9" w:rsidRPr="00E17DE9" w:rsidRDefault="00E17DE9" w:rsidP="00E45608">
      <w:pPr>
        <w:pStyle w:val="a5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7DE9">
        <w:rPr>
          <w:sz w:val="26"/>
          <w:szCs w:val="26"/>
        </w:rPr>
        <w:t>По-пятому вопросу родители ответили, что они удовлетворены работой столовой. Она</w:t>
      </w:r>
      <w:r w:rsidR="00E45608">
        <w:rPr>
          <w:sz w:val="26"/>
          <w:szCs w:val="26"/>
        </w:rPr>
        <w:t xml:space="preserve"> </w:t>
      </w:r>
      <w:r w:rsidRPr="00E17DE9">
        <w:rPr>
          <w:sz w:val="26"/>
          <w:szCs w:val="26"/>
        </w:rPr>
        <w:t>необходима детям для поддержания их работоспособности.</w:t>
      </w:r>
    </w:p>
    <w:p w14:paraId="36B428AC" w14:textId="77777777" w:rsidR="001D7ACB" w:rsidRPr="00E17DE9" w:rsidRDefault="001D7ACB" w:rsidP="001D7A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8910CC" w14:textId="77777777" w:rsidR="0005400E" w:rsidRPr="00E17DE9" w:rsidRDefault="0005400E" w:rsidP="001D7A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D99B5F" w14:textId="77777777" w:rsidR="0005400E" w:rsidRDefault="0005400E" w:rsidP="001D7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A7DA1" w14:textId="77777777" w:rsidR="0005400E" w:rsidRDefault="0005400E" w:rsidP="001D7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2558A" w14:textId="77777777" w:rsidR="0005400E" w:rsidRDefault="0005400E" w:rsidP="001D7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876FD" w14:textId="77777777" w:rsidR="0005400E" w:rsidRPr="001D7ACB" w:rsidRDefault="0005400E" w:rsidP="001D7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400E" w:rsidRPr="001D7ACB" w:rsidSect="00E17DE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12C6F"/>
    <w:multiLevelType w:val="hybridMultilevel"/>
    <w:tmpl w:val="52A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ACB"/>
    <w:rsid w:val="000171C5"/>
    <w:rsid w:val="0005400E"/>
    <w:rsid w:val="000752F1"/>
    <w:rsid w:val="00090682"/>
    <w:rsid w:val="000C527C"/>
    <w:rsid w:val="00145AE0"/>
    <w:rsid w:val="001D5B05"/>
    <w:rsid w:val="001D7ACB"/>
    <w:rsid w:val="002166AD"/>
    <w:rsid w:val="00296E1C"/>
    <w:rsid w:val="002C2E97"/>
    <w:rsid w:val="002E1F50"/>
    <w:rsid w:val="0033691E"/>
    <w:rsid w:val="00381DC1"/>
    <w:rsid w:val="003D038E"/>
    <w:rsid w:val="00461DDC"/>
    <w:rsid w:val="004D7E0F"/>
    <w:rsid w:val="004F22B6"/>
    <w:rsid w:val="004F3A36"/>
    <w:rsid w:val="00570B8E"/>
    <w:rsid w:val="005C3226"/>
    <w:rsid w:val="005E30E0"/>
    <w:rsid w:val="005F4B20"/>
    <w:rsid w:val="00670989"/>
    <w:rsid w:val="006904EC"/>
    <w:rsid w:val="00696798"/>
    <w:rsid w:val="00741105"/>
    <w:rsid w:val="007634EF"/>
    <w:rsid w:val="007C2199"/>
    <w:rsid w:val="008C3879"/>
    <w:rsid w:val="009149E4"/>
    <w:rsid w:val="00964ADA"/>
    <w:rsid w:val="0097575B"/>
    <w:rsid w:val="00994C22"/>
    <w:rsid w:val="009E19C4"/>
    <w:rsid w:val="00A03FD3"/>
    <w:rsid w:val="00AB22BD"/>
    <w:rsid w:val="00AF5313"/>
    <w:rsid w:val="00B73675"/>
    <w:rsid w:val="00BD4E7C"/>
    <w:rsid w:val="00C871EB"/>
    <w:rsid w:val="00CA44BE"/>
    <w:rsid w:val="00D70174"/>
    <w:rsid w:val="00DA79F3"/>
    <w:rsid w:val="00E05D18"/>
    <w:rsid w:val="00E17DE9"/>
    <w:rsid w:val="00E45608"/>
    <w:rsid w:val="00E54EDB"/>
    <w:rsid w:val="00F147AF"/>
    <w:rsid w:val="00F179FF"/>
    <w:rsid w:val="00FC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26EF"/>
  <w15:docId w15:val="{B80B0E2C-866D-43AF-8952-D79DDE12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CB"/>
    <w:pPr>
      <w:ind w:left="720"/>
      <w:contextualSpacing/>
    </w:pPr>
  </w:style>
  <w:style w:type="table" w:styleId="a4">
    <w:name w:val="Table Grid"/>
    <w:basedOn w:val="a1"/>
    <w:uiPriority w:val="59"/>
    <w:rsid w:val="001D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1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психолог2</dc:creator>
  <cp:lastModifiedBy>Hiper</cp:lastModifiedBy>
  <cp:revision>15</cp:revision>
  <cp:lastPrinted>2017-12-08T07:55:00Z</cp:lastPrinted>
  <dcterms:created xsi:type="dcterms:W3CDTF">2017-10-25T08:25:00Z</dcterms:created>
  <dcterms:modified xsi:type="dcterms:W3CDTF">2023-06-22T12:50:00Z</dcterms:modified>
</cp:coreProperties>
</file>